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  <w:lang w:val="en-US" w:eastAsia="zh-CN"/>
        </w:rPr>
        <w:t>机械工程</w:t>
      </w:r>
      <w:bookmarkStart w:id="0" w:name="_GoBack"/>
      <w:bookmarkEnd w:id="0"/>
      <w:r>
        <w:rPr>
          <w:rFonts w:hint="eastAsia"/>
          <w:b/>
          <w:kern w:val="0"/>
          <w:sz w:val="32"/>
          <w:szCs w:val="32"/>
          <w:lang w:val="en-US" w:eastAsia="zh-CN"/>
        </w:rPr>
        <w:t xml:space="preserve">学部 </w:t>
      </w:r>
      <w:r>
        <w:rPr>
          <w:rFonts w:hint="eastAsia"/>
          <w:b/>
          <w:kern w:val="0"/>
          <w:sz w:val="32"/>
          <w:szCs w:val="32"/>
        </w:rPr>
        <w:t>实验室钥匙借用申请表</w:t>
      </w:r>
    </w:p>
    <w:p>
      <w:pPr>
        <w:rPr>
          <w:kern w:val="0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90"/>
        <w:gridCol w:w="911"/>
        <w:gridCol w:w="567"/>
        <w:gridCol w:w="283"/>
        <w:gridCol w:w="567"/>
        <w:gridCol w:w="142"/>
        <w:gridCol w:w="709"/>
        <w:gridCol w:w="708"/>
        <w:gridCol w:w="142"/>
        <w:gridCol w:w="284"/>
        <w:gridCol w:w="567"/>
        <w:gridCol w:w="283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实验室名称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实验室房间号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</w:trPr>
        <w:tc>
          <w:tcPr>
            <w:tcW w:w="1668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借用原因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及情况说明（注明使用设备名称）</w:t>
            </w:r>
          </w:p>
        </w:tc>
        <w:tc>
          <w:tcPr>
            <w:tcW w:w="7444" w:type="dxa"/>
            <w:gridSpan w:val="1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借用时间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  月   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归还时间</w:t>
            </w:r>
          </w:p>
        </w:tc>
        <w:tc>
          <w:tcPr>
            <w:tcW w:w="2767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</w:t>
            </w:r>
          </w:p>
        </w:tc>
        <w:tc>
          <w:tcPr>
            <w:tcW w:w="23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4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设备管理人意见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实验室责任人意见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4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教学与实验中心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91" w:type="dxa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24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  <w:tc>
          <w:tcPr>
            <w:tcW w:w="6654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ind w:firstLine="3480" w:firstLineChars="1450"/>
              <w:jc w:val="left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2"/>
        </w:rPr>
        <w:t>注：申请人在借用期间全面负责实验室安全及卫生，不动用实验室的其他设备，并妥善保管好钥匙，不私配钥匙，严格遵守《机械与汽车工程学院实验室钥匙管理制度》。</w:t>
      </w:r>
    </w:p>
    <w:sectPr>
      <w:pgSz w:w="11906" w:h="16838"/>
      <w:pgMar w:top="1247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9E2"/>
    <w:rsid w:val="00046F39"/>
    <w:rsid w:val="00091522"/>
    <w:rsid w:val="002A1211"/>
    <w:rsid w:val="002D4252"/>
    <w:rsid w:val="002E1CB3"/>
    <w:rsid w:val="002F77B7"/>
    <w:rsid w:val="0036122D"/>
    <w:rsid w:val="00376FDA"/>
    <w:rsid w:val="003803A5"/>
    <w:rsid w:val="003827F8"/>
    <w:rsid w:val="003C159F"/>
    <w:rsid w:val="00432A3E"/>
    <w:rsid w:val="00526F35"/>
    <w:rsid w:val="005311B6"/>
    <w:rsid w:val="00544724"/>
    <w:rsid w:val="00632697"/>
    <w:rsid w:val="00670161"/>
    <w:rsid w:val="00680CDF"/>
    <w:rsid w:val="007126D4"/>
    <w:rsid w:val="007600DE"/>
    <w:rsid w:val="007916EB"/>
    <w:rsid w:val="008425A9"/>
    <w:rsid w:val="0086565B"/>
    <w:rsid w:val="008777EF"/>
    <w:rsid w:val="009E3BA7"/>
    <w:rsid w:val="00A1040A"/>
    <w:rsid w:val="00A30F29"/>
    <w:rsid w:val="00A442DF"/>
    <w:rsid w:val="00AA1272"/>
    <w:rsid w:val="00B16D48"/>
    <w:rsid w:val="00B6199E"/>
    <w:rsid w:val="00B70700"/>
    <w:rsid w:val="00BD0892"/>
    <w:rsid w:val="00BF2E33"/>
    <w:rsid w:val="00C23104"/>
    <w:rsid w:val="00C30774"/>
    <w:rsid w:val="00C30B0A"/>
    <w:rsid w:val="00CC09E2"/>
    <w:rsid w:val="00CC487C"/>
    <w:rsid w:val="00CD03E9"/>
    <w:rsid w:val="00D02FDD"/>
    <w:rsid w:val="00E57AC4"/>
    <w:rsid w:val="00EE6ABD"/>
    <w:rsid w:val="00F348E7"/>
    <w:rsid w:val="20641727"/>
    <w:rsid w:val="75C9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OC-ZONE</Company>
  <Pages>1</Pages>
  <Words>40</Words>
  <Characters>233</Characters>
  <Lines>1</Lines>
  <Paragraphs>1</Paragraphs>
  <TotalTime>37</TotalTime>
  <ScaleCrop>false</ScaleCrop>
  <LinksUpToDate>false</LinksUpToDate>
  <CharactersWithSpaces>272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2015-12-11T00:40:00Z</dcterms:created>
  <dc:creator>O_C</dc:creator>
  <cp:lastModifiedBy>Administrator</cp:lastModifiedBy>
  <cp:lastPrinted>2015-10-12T08:56:00Z</cp:lastPrinted>
  <dcterms:modified xsi:type="dcterms:W3CDTF">2022-03-10T03:19:15Z</dcterms:modified>
  <dc:title>上海工程技术大学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2DA5D5087FC9426FAC52690618A3C021</vt:lpwstr>
  </property>
</Properties>
</file>